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CB24" w14:textId="6277E019" w:rsidR="00233422" w:rsidRPr="00A764BD" w:rsidRDefault="00233422" w:rsidP="00233422">
      <w:pPr>
        <w:widowControl/>
        <w:spacing w:before="100" w:beforeAutospacing="1" w:after="100" w:afterAutospacing="1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A764BD">
        <w:rPr>
          <w:rFonts w:ascii="Times New Roman" w:hAnsi="Times New Roman" w:cs="Times New Roman"/>
        </w:rPr>
        <w:t>1.</w:t>
      </w:r>
      <w:r w:rsidRPr="00A764BD">
        <w:rPr>
          <w:rStyle w:val="10"/>
          <w:rFonts w:ascii="Times New Roman" w:hAnsi="Times New Roman" w:cs="Times New Roman"/>
        </w:rPr>
        <w:t xml:space="preserve"> </w:t>
      </w:r>
      <w:r w:rsidRPr="00A764BD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>Answer: C</w:t>
      </w:r>
    </w:p>
    <w:p w14:paraId="2C5DF693" w14:textId="77777777" w:rsidR="00233422" w:rsidRPr="00233422" w:rsidRDefault="00233422" w:rsidP="00233422">
      <w:pPr>
        <w:widowControl/>
        <w:spacing w:before="100" w:beforeAutospacing="1" w:after="100" w:afterAutospacing="1" w:line="240" w:lineRule="auto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233422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>解析</w:t>
      </w:r>
      <w:r w:rsidRPr="00233422">
        <w:rPr>
          <w:rFonts w:ascii="Times New Roman" w:eastAsia="宋体" w:hAnsi="Times New Roman" w:cs="Times New Roman"/>
          <w:kern w:val="0"/>
          <w:sz w:val="24"/>
          <w14:ligatures w14:val="none"/>
        </w:rPr>
        <w:t>：文中指出</w:t>
      </w:r>
      <w:r w:rsidRPr="00233422">
        <w:rPr>
          <w:rFonts w:ascii="Times New Roman" w:eastAsia="宋体" w:hAnsi="Times New Roman" w:cs="Times New Roman"/>
          <w:kern w:val="0"/>
          <w:sz w:val="24"/>
          <w14:ligatures w14:val="none"/>
        </w:rPr>
        <w:t>“the vast majority of that is due to streaming, social media and online shopping, not AI”</w:t>
      </w:r>
      <w:r w:rsidRPr="00233422">
        <w:rPr>
          <w:rFonts w:ascii="Times New Roman" w:eastAsia="宋体" w:hAnsi="Times New Roman" w:cs="Times New Roman"/>
          <w:kern w:val="0"/>
          <w:sz w:val="24"/>
          <w14:ligatures w14:val="none"/>
        </w:rPr>
        <w:t>，即当前的数据中心耗电主要来自流媒体、社交媒体和网购，而不是人工智能。</w:t>
      </w:r>
    </w:p>
    <w:p w14:paraId="736B14FB" w14:textId="399DC20D" w:rsidR="00233422" w:rsidRPr="00A764BD" w:rsidRDefault="00233422" w:rsidP="00233422">
      <w:pPr>
        <w:widowControl/>
        <w:spacing w:before="100" w:beforeAutospacing="1" w:after="100" w:afterAutospacing="1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A764BD">
        <w:rPr>
          <w:rFonts w:ascii="Times New Roman" w:hAnsi="Times New Roman" w:cs="Times New Roman"/>
        </w:rPr>
        <w:t xml:space="preserve">2. </w:t>
      </w:r>
      <w:r w:rsidRPr="00A764BD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 xml:space="preserve">Answer: </w:t>
      </w:r>
      <w:r w:rsidRPr="00A764BD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>A</w:t>
      </w:r>
    </w:p>
    <w:p w14:paraId="6E10D1B9" w14:textId="77777777" w:rsidR="00233422" w:rsidRPr="00233422" w:rsidRDefault="00233422" w:rsidP="00233422">
      <w:pPr>
        <w:widowControl/>
        <w:spacing w:before="100" w:beforeAutospacing="1" w:after="100" w:afterAutospacing="1" w:line="240" w:lineRule="auto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233422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>解析</w:t>
      </w:r>
      <w:r w:rsidRPr="00233422">
        <w:rPr>
          <w:rFonts w:ascii="Times New Roman" w:eastAsia="宋体" w:hAnsi="Times New Roman" w:cs="Times New Roman"/>
          <w:kern w:val="0"/>
          <w:sz w:val="24"/>
          <w14:ligatures w14:val="none"/>
        </w:rPr>
        <w:t>：原文中提到</w:t>
      </w:r>
      <w:r w:rsidRPr="00233422">
        <w:rPr>
          <w:rFonts w:ascii="Times New Roman" w:eastAsia="宋体" w:hAnsi="Times New Roman" w:cs="Times New Roman"/>
          <w:kern w:val="0"/>
          <w:sz w:val="24"/>
          <w14:ligatures w14:val="none"/>
        </w:rPr>
        <w:t>“use the clout that their large demand for energy gives them to accelerate the decarbonisation of grids”</w:t>
      </w:r>
      <w:r w:rsidRPr="00233422">
        <w:rPr>
          <w:rFonts w:ascii="Times New Roman" w:eastAsia="宋体" w:hAnsi="Times New Roman" w:cs="Times New Roman"/>
          <w:kern w:val="0"/>
          <w:sz w:val="24"/>
          <w14:ligatures w14:val="none"/>
        </w:rPr>
        <w:t>，说明科技公司应利用自己的能源需求优势推动电网脱碳化。</w:t>
      </w:r>
    </w:p>
    <w:p w14:paraId="3A5DC090" w14:textId="13065DB4" w:rsidR="00233422" w:rsidRPr="00A764BD" w:rsidRDefault="00233422" w:rsidP="00233422">
      <w:pPr>
        <w:widowControl/>
        <w:spacing w:before="100" w:beforeAutospacing="1" w:after="100" w:afterAutospacing="1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A764BD">
        <w:rPr>
          <w:rFonts w:ascii="Times New Roman" w:hAnsi="Times New Roman" w:cs="Times New Roman"/>
        </w:rPr>
        <w:t xml:space="preserve">3. </w:t>
      </w:r>
      <w:r w:rsidRPr="00A764BD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 xml:space="preserve">Answer: </w:t>
      </w:r>
      <w:r w:rsidRPr="00A764BD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>D</w:t>
      </w:r>
    </w:p>
    <w:p w14:paraId="39B12B15" w14:textId="77777777" w:rsidR="00233422" w:rsidRPr="00233422" w:rsidRDefault="00233422" w:rsidP="00233422">
      <w:pPr>
        <w:widowControl/>
        <w:spacing w:before="100" w:beforeAutospacing="1" w:after="100" w:afterAutospacing="1" w:line="240" w:lineRule="auto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233422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>解析</w:t>
      </w:r>
      <w:r w:rsidRPr="00233422">
        <w:rPr>
          <w:rFonts w:ascii="Times New Roman" w:eastAsia="宋体" w:hAnsi="Times New Roman" w:cs="Times New Roman"/>
          <w:kern w:val="0"/>
          <w:sz w:val="24"/>
          <w14:ligatures w14:val="none"/>
        </w:rPr>
        <w:t>：原文提到科技公司应自建能源、推动规划改革、支持地热和核能发展，但没有建议</w:t>
      </w:r>
      <w:r w:rsidRPr="00233422">
        <w:rPr>
          <w:rFonts w:ascii="Times New Roman" w:eastAsia="宋体" w:hAnsi="Times New Roman" w:cs="Times New Roman"/>
          <w:kern w:val="0"/>
          <w:sz w:val="24"/>
          <w14:ligatures w14:val="none"/>
        </w:rPr>
        <w:t>“</w:t>
      </w:r>
      <w:r w:rsidRPr="00233422">
        <w:rPr>
          <w:rFonts w:ascii="Times New Roman" w:eastAsia="宋体" w:hAnsi="Times New Roman" w:cs="Times New Roman"/>
          <w:kern w:val="0"/>
          <w:sz w:val="24"/>
          <w14:ligatures w14:val="none"/>
        </w:rPr>
        <w:t>投资</w:t>
      </w:r>
      <w:r w:rsidRPr="00233422">
        <w:rPr>
          <w:rFonts w:ascii="Times New Roman" w:eastAsia="宋体" w:hAnsi="Times New Roman" w:cs="Times New Roman"/>
          <w:kern w:val="0"/>
          <w:sz w:val="24"/>
          <w14:ligatures w14:val="none"/>
        </w:rPr>
        <w:t>AI</w:t>
      </w:r>
      <w:r w:rsidRPr="00233422">
        <w:rPr>
          <w:rFonts w:ascii="Times New Roman" w:eastAsia="宋体" w:hAnsi="Times New Roman" w:cs="Times New Roman"/>
          <w:kern w:val="0"/>
          <w:sz w:val="24"/>
          <w14:ligatures w14:val="none"/>
        </w:rPr>
        <w:t>模型训练</w:t>
      </w:r>
      <w:r w:rsidRPr="00233422">
        <w:rPr>
          <w:rFonts w:ascii="Times New Roman" w:eastAsia="宋体" w:hAnsi="Times New Roman" w:cs="Times New Roman"/>
          <w:kern w:val="0"/>
          <w:sz w:val="24"/>
          <w14:ligatures w14:val="none"/>
        </w:rPr>
        <w:t>”</w:t>
      </w:r>
      <w:r w:rsidRPr="00233422">
        <w:rPr>
          <w:rFonts w:ascii="Times New Roman" w:eastAsia="宋体" w:hAnsi="Times New Roman" w:cs="Times New Roman"/>
          <w:kern w:val="0"/>
          <w:sz w:val="24"/>
          <w14:ligatures w14:val="none"/>
        </w:rPr>
        <w:t>作为清洁能源发展的措施。</w:t>
      </w:r>
    </w:p>
    <w:p w14:paraId="5F8F787A" w14:textId="77777777" w:rsidR="00A764BD" w:rsidRPr="00A764BD" w:rsidRDefault="00A764BD" w:rsidP="00A764BD">
      <w:pPr>
        <w:widowControl/>
        <w:spacing w:before="100" w:beforeAutospacing="1" w:after="100" w:afterAutospacing="1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A764BD">
        <w:rPr>
          <w:rFonts w:ascii="Times New Roman" w:hAnsi="Times New Roman" w:cs="Times New Roman"/>
        </w:rPr>
        <w:t xml:space="preserve">4 </w:t>
      </w:r>
      <w:r w:rsidRPr="00A764BD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>Answer: C</w:t>
      </w:r>
    </w:p>
    <w:p w14:paraId="1E0DCBC5" w14:textId="77777777" w:rsidR="00A764BD" w:rsidRPr="00A764BD" w:rsidRDefault="00A764BD" w:rsidP="00A764BD">
      <w:pPr>
        <w:widowControl/>
        <w:spacing w:before="100" w:beforeAutospacing="1" w:after="100" w:afterAutospacing="1" w:line="240" w:lineRule="auto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A764BD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>解析</w:t>
      </w:r>
      <w:r w:rsidRPr="00A764BD">
        <w:rPr>
          <w:rFonts w:ascii="Times New Roman" w:eastAsia="宋体" w:hAnsi="Times New Roman" w:cs="Times New Roman"/>
          <w:kern w:val="0"/>
          <w:sz w:val="24"/>
          <w14:ligatures w14:val="none"/>
        </w:rPr>
        <w:t>：文章明确指出该地图</w:t>
      </w:r>
      <w:r w:rsidRPr="00A764BD">
        <w:rPr>
          <w:rFonts w:ascii="Times New Roman" w:eastAsia="宋体" w:hAnsi="Times New Roman" w:cs="Times New Roman"/>
          <w:kern w:val="0"/>
          <w:sz w:val="24"/>
          <w14:ligatures w14:val="none"/>
        </w:rPr>
        <w:t>“offers an unprecedented insight into how neurons connect and function”</w:t>
      </w:r>
      <w:r w:rsidRPr="00A764BD">
        <w:rPr>
          <w:rFonts w:ascii="Times New Roman" w:eastAsia="宋体" w:hAnsi="Times New Roman" w:cs="Times New Roman"/>
          <w:kern w:val="0"/>
          <w:sz w:val="24"/>
          <w14:ligatures w14:val="none"/>
        </w:rPr>
        <w:t>，即它的主要意义在于提供前所未有的神经结构与功能洞察。</w:t>
      </w:r>
    </w:p>
    <w:p w14:paraId="185D26E9" w14:textId="3B3F2263" w:rsidR="00A764BD" w:rsidRPr="00A764BD" w:rsidRDefault="00A764BD" w:rsidP="00A764BD">
      <w:pPr>
        <w:widowControl/>
        <w:spacing w:before="100" w:beforeAutospacing="1" w:after="100" w:afterAutospacing="1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A764BD">
        <w:rPr>
          <w:rFonts w:ascii="Times New Roman" w:hAnsi="Times New Roman" w:cs="Times New Roman"/>
        </w:rPr>
        <w:t xml:space="preserve">5 </w:t>
      </w:r>
      <w:r w:rsidRPr="00A764BD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 xml:space="preserve">Answer: </w:t>
      </w:r>
      <w:r w:rsidRPr="00A764BD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>B</w:t>
      </w:r>
    </w:p>
    <w:p w14:paraId="48AA8200" w14:textId="77777777" w:rsidR="00A764BD" w:rsidRPr="00A764BD" w:rsidRDefault="00A764BD" w:rsidP="00A764BD">
      <w:pPr>
        <w:widowControl/>
        <w:spacing w:before="100" w:beforeAutospacing="1" w:after="100" w:afterAutospacing="1" w:line="240" w:lineRule="auto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A764BD">
        <w:rPr>
          <w:rFonts w:ascii="Times New Roman" w:eastAsia="宋体" w:hAnsi="Times New Roman" w:cs="Times New Roman"/>
          <w:b/>
          <w:bCs/>
          <w:kern w:val="0"/>
          <w:sz w:val="24"/>
          <w14:ligatures w14:val="none"/>
        </w:rPr>
        <w:t>解析</w:t>
      </w:r>
      <w:r w:rsidRPr="00A764BD">
        <w:rPr>
          <w:rFonts w:ascii="Times New Roman" w:eastAsia="宋体" w:hAnsi="Times New Roman" w:cs="Times New Roman"/>
          <w:kern w:val="0"/>
          <w:sz w:val="24"/>
          <w14:ligatures w14:val="none"/>
        </w:rPr>
        <w:t>：文末引述专家观点表示可以</w:t>
      </w:r>
      <w:r w:rsidRPr="00A764BD">
        <w:rPr>
          <w:rFonts w:ascii="Times New Roman" w:eastAsia="宋体" w:hAnsi="Times New Roman" w:cs="Times New Roman"/>
          <w:kern w:val="0"/>
          <w:sz w:val="24"/>
          <w14:ligatures w14:val="none"/>
        </w:rPr>
        <w:t>“shed light on what makes us human”</w:t>
      </w:r>
      <w:r w:rsidRPr="00A764BD">
        <w:rPr>
          <w:rFonts w:ascii="Times New Roman" w:eastAsia="宋体" w:hAnsi="Times New Roman" w:cs="Times New Roman"/>
          <w:kern w:val="0"/>
          <w:sz w:val="24"/>
          <w14:ligatures w14:val="none"/>
        </w:rPr>
        <w:t>，结合上下文，即是指出人类独有的神经结构与认知特征。</w:t>
      </w:r>
    </w:p>
    <w:p w14:paraId="3EFB29BC" w14:textId="504A0D2B" w:rsidR="006153D9" w:rsidRPr="00A764BD" w:rsidRDefault="006153D9">
      <w:pPr>
        <w:rPr>
          <w:rFonts w:ascii="Times New Roman" w:hAnsi="Times New Roman" w:cs="Times New Roman"/>
        </w:rPr>
      </w:pPr>
    </w:p>
    <w:sectPr w:rsidR="006153D9" w:rsidRPr="00A7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22"/>
    <w:rsid w:val="000123EE"/>
    <w:rsid w:val="000271F8"/>
    <w:rsid w:val="000934CC"/>
    <w:rsid w:val="00096A66"/>
    <w:rsid w:val="000E25D5"/>
    <w:rsid w:val="00167724"/>
    <w:rsid w:val="0018304F"/>
    <w:rsid w:val="00187098"/>
    <w:rsid w:val="00196DD1"/>
    <w:rsid w:val="001A0C6F"/>
    <w:rsid w:val="001A32D4"/>
    <w:rsid w:val="001A7EFE"/>
    <w:rsid w:val="0020751F"/>
    <w:rsid w:val="00220FCC"/>
    <w:rsid w:val="00227CE0"/>
    <w:rsid w:val="00231DBC"/>
    <w:rsid w:val="00233422"/>
    <w:rsid w:val="00271B18"/>
    <w:rsid w:val="00273EC4"/>
    <w:rsid w:val="002D3CAB"/>
    <w:rsid w:val="002D7AE8"/>
    <w:rsid w:val="002E623C"/>
    <w:rsid w:val="002E7BCD"/>
    <w:rsid w:val="003145D3"/>
    <w:rsid w:val="00323CBD"/>
    <w:rsid w:val="00323FCB"/>
    <w:rsid w:val="00347516"/>
    <w:rsid w:val="00373141"/>
    <w:rsid w:val="00384FE5"/>
    <w:rsid w:val="003A789A"/>
    <w:rsid w:val="003E0B0E"/>
    <w:rsid w:val="003E4684"/>
    <w:rsid w:val="00460658"/>
    <w:rsid w:val="0049192E"/>
    <w:rsid w:val="0049778E"/>
    <w:rsid w:val="004C38C4"/>
    <w:rsid w:val="004D0340"/>
    <w:rsid w:val="004D7C9F"/>
    <w:rsid w:val="004E233D"/>
    <w:rsid w:val="004E2C89"/>
    <w:rsid w:val="00573C6E"/>
    <w:rsid w:val="00592DD3"/>
    <w:rsid w:val="005942AA"/>
    <w:rsid w:val="005C5445"/>
    <w:rsid w:val="005C76C9"/>
    <w:rsid w:val="005E25CD"/>
    <w:rsid w:val="00613113"/>
    <w:rsid w:val="006153D9"/>
    <w:rsid w:val="00646E4C"/>
    <w:rsid w:val="00662925"/>
    <w:rsid w:val="00670951"/>
    <w:rsid w:val="0067243D"/>
    <w:rsid w:val="0067313E"/>
    <w:rsid w:val="00692DF1"/>
    <w:rsid w:val="006A4108"/>
    <w:rsid w:val="006A4CCF"/>
    <w:rsid w:val="006A69E4"/>
    <w:rsid w:val="006E3824"/>
    <w:rsid w:val="006E504D"/>
    <w:rsid w:val="0072129F"/>
    <w:rsid w:val="00732B21"/>
    <w:rsid w:val="00744CAB"/>
    <w:rsid w:val="00745AB6"/>
    <w:rsid w:val="0076775E"/>
    <w:rsid w:val="00797940"/>
    <w:rsid w:val="007C517B"/>
    <w:rsid w:val="007E2965"/>
    <w:rsid w:val="007E6882"/>
    <w:rsid w:val="007F3BEC"/>
    <w:rsid w:val="008079AD"/>
    <w:rsid w:val="0081167F"/>
    <w:rsid w:val="0082131E"/>
    <w:rsid w:val="00856EE7"/>
    <w:rsid w:val="00875CCB"/>
    <w:rsid w:val="008B696A"/>
    <w:rsid w:val="008D0F15"/>
    <w:rsid w:val="008E575D"/>
    <w:rsid w:val="008F1895"/>
    <w:rsid w:val="008F5A26"/>
    <w:rsid w:val="009032BF"/>
    <w:rsid w:val="00930C1B"/>
    <w:rsid w:val="009323C4"/>
    <w:rsid w:val="00942227"/>
    <w:rsid w:val="00957891"/>
    <w:rsid w:val="00970AA1"/>
    <w:rsid w:val="009D0E90"/>
    <w:rsid w:val="009E056B"/>
    <w:rsid w:val="009E4385"/>
    <w:rsid w:val="009F191F"/>
    <w:rsid w:val="009F206A"/>
    <w:rsid w:val="00A05A30"/>
    <w:rsid w:val="00A64517"/>
    <w:rsid w:val="00A764BD"/>
    <w:rsid w:val="00A87618"/>
    <w:rsid w:val="00AA315F"/>
    <w:rsid w:val="00AC06D5"/>
    <w:rsid w:val="00AD29DE"/>
    <w:rsid w:val="00AE4643"/>
    <w:rsid w:val="00AF2428"/>
    <w:rsid w:val="00AF73C2"/>
    <w:rsid w:val="00B249BF"/>
    <w:rsid w:val="00B5004C"/>
    <w:rsid w:val="00B55A02"/>
    <w:rsid w:val="00B5778E"/>
    <w:rsid w:val="00B8364B"/>
    <w:rsid w:val="00BB112F"/>
    <w:rsid w:val="00BE2706"/>
    <w:rsid w:val="00BE5086"/>
    <w:rsid w:val="00BF055A"/>
    <w:rsid w:val="00BF61E5"/>
    <w:rsid w:val="00C25C9C"/>
    <w:rsid w:val="00C44A99"/>
    <w:rsid w:val="00C47D3C"/>
    <w:rsid w:val="00C65C25"/>
    <w:rsid w:val="00C66CF3"/>
    <w:rsid w:val="00C743CF"/>
    <w:rsid w:val="00C7752D"/>
    <w:rsid w:val="00C90960"/>
    <w:rsid w:val="00C93461"/>
    <w:rsid w:val="00CA72D3"/>
    <w:rsid w:val="00CB2022"/>
    <w:rsid w:val="00CB4AB7"/>
    <w:rsid w:val="00CD4950"/>
    <w:rsid w:val="00CF130A"/>
    <w:rsid w:val="00D014AD"/>
    <w:rsid w:val="00D0461E"/>
    <w:rsid w:val="00D51116"/>
    <w:rsid w:val="00D62B1D"/>
    <w:rsid w:val="00D7080A"/>
    <w:rsid w:val="00D81D11"/>
    <w:rsid w:val="00DB4594"/>
    <w:rsid w:val="00DB4DD7"/>
    <w:rsid w:val="00DC0936"/>
    <w:rsid w:val="00DD5E52"/>
    <w:rsid w:val="00DE787F"/>
    <w:rsid w:val="00E11FA8"/>
    <w:rsid w:val="00E14448"/>
    <w:rsid w:val="00E34D25"/>
    <w:rsid w:val="00E447BF"/>
    <w:rsid w:val="00EA2732"/>
    <w:rsid w:val="00EA2DAB"/>
    <w:rsid w:val="00EC4D45"/>
    <w:rsid w:val="00EE68A5"/>
    <w:rsid w:val="00EF137C"/>
    <w:rsid w:val="00F36386"/>
    <w:rsid w:val="00F6523C"/>
    <w:rsid w:val="00FE04E2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F90B"/>
  <w15:chartTrackingRefBased/>
  <w15:docId w15:val="{FB025290-0BB3-4BEE-B8C8-03B2352D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42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42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42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4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4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42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4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4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4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3422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233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Shinan Qin</dc:creator>
  <cp:keywords/>
  <dc:description/>
  <cp:lastModifiedBy>Shinan Qin</cp:lastModifiedBy>
  <cp:revision>2</cp:revision>
  <dcterms:created xsi:type="dcterms:W3CDTF">2025-04-25T05:30:00Z</dcterms:created>
  <dcterms:modified xsi:type="dcterms:W3CDTF">2025-04-25T05:38:00Z</dcterms:modified>
</cp:coreProperties>
</file>